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E" w:rsidRPr="00492091" w:rsidRDefault="00B96D9E" w:rsidP="00B96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Граждане, направляющие обращения в письменной форме и по сети "Интернет" могут изложить его суть в виде предложения, заявления, жалобы или ходатайства.</w:t>
      </w:r>
    </w:p>
    <w:p w:rsidR="00B96D9E" w:rsidRPr="00492091" w:rsidRDefault="00B96D9E" w:rsidP="00B96D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091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  <w:proofErr w:type="gramEnd"/>
    </w:p>
    <w:p w:rsidR="00B96D9E" w:rsidRPr="00492091" w:rsidRDefault="00B96D9E" w:rsidP="00B9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B96D9E" w:rsidRPr="00492091" w:rsidRDefault="00B96D9E" w:rsidP="00B9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Жалоба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B96D9E" w:rsidRPr="00492091" w:rsidRDefault="00B96D9E" w:rsidP="00B9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B96D9E" w:rsidRPr="00492091" w:rsidRDefault="00B96D9E" w:rsidP="00B9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Сотрудники отдела, исполняя функции, связанные с централизованным учетом, организацией рассмотрения письменных обращений граждан, а также обращения, поступившие по сети "Интернет" изучают сведения, которые в обязательном порядке должен изложить автор обращения, согласно действующему законодательству. Заявителю необходимо сообщить о себе: Ф.И.О., адрес, контактный телефон, указать дату написания обращения, поставить личную подпись.</w:t>
      </w:r>
    </w:p>
    <w:p w:rsidR="00B96D9E" w:rsidRPr="00492091" w:rsidRDefault="00B96D9E" w:rsidP="00B9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B96D9E" w:rsidRPr="00492091" w:rsidRDefault="00B96D9E" w:rsidP="00B9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B96D9E" w:rsidRDefault="00B96D9E" w:rsidP="00B96D9E"/>
    <w:p w:rsidR="00B96D9E" w:rsidRDefault="00B96D9E" w:rsidP="00B96D9E"/>
    <w:p w:rsidR="00B96D9E" w:rsidRDefault="00B96D9E" w:rsidP="00B96D9E"/>
    <w:p w:rsidR="00B96D9E" w:rsidRDefault="00B96D9E" w:rsidP="00B96D9E"/>
    <w:p w:rsidR="00B96D9E" w:rsidRDefault="00B96D9E" w:rsidP="00B96D9E"/>
    <w:p w:rsidR="00B96D9E" w:rsidRPr="00B26884" w:rsidRDefault="00B96D9E" w:rsidP="00B96D9E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28"/>
          <w:lang w:eastAsia="ru-RU"/>
        </w:rPr>
        <w:t>Главе Администрации МО СП «</w:t>
      </w:r>
      <w:proofErr w:type="spellStart"/>
      <w:r>
        <w:rPr>
          <w:rFonts w:ascii="Times New Roman" w:eastAsiaTheme="minorEastAsia" w:hAnsi="Times New Roman" w:cs="Times New Roman"/>
          <w:sz w:val="32"/>
          <w:szCs w:val="28"/>
          <w:lang w:eastAsia="ru-RU"/>
        </w:rPr>
        <w:t>Бом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ское</w:t>
      </w:r>
      <w:proofErr w:type="spellEnd"/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»</w:t>
      </w:r>
    </w:p>
    <w:p w:rsidR="00B96D9E" w:rsidRPr="00B26884" w:rsidRDefault="00B96D9E" w:rsidP="00B96D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                                                              Б.Б.Тыкшееву</w:t>
      </w:r>
    </w:p>
    <w:p w:rsidR="00B96D9E" w:rsidRPr="00B26884" w:rsidRDefault="00B96D9E" w:rsidP="00B96D9E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Ф.И.О.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заявителя 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(полностью)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,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  <w:t>проживающего по адресу:</w:t>
      </w:r>
    </w:p>
    <w:p w:rsidR="00B96D9E" w:rsidRPr="00B26884" w:rsidRDefault="00B96D9E" w:rsidP="00B96D9E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</w:t>
      </w:r>
      <w:r w:rsidRPr="00B26884">
        <w:rPr>
          <w:rFonts w:ascii="Times New Roman" w:eastAsiaTheme="minorEastAsia" w:hAnsi="Times New Roman" w:cs="Times New Roman"/>
          <w:b/>
          <w:i/>
          <w:sz w:val="32"/>
          <w:szCs w:val="28"/>
          <w:lang w:eastAsia="ru-RU"/>
        </w:rPr>
        <w:t>указывается почтовый индекс, село, улица, № дома, № квартиры, контактный телефон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)</w:t>
      </w: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ЗАЯВЛЕНИЕ (ЖАЛОБА, ПРЕДЛОЖЕНИЕ, ЗАПРОС)</w:t>
      </w: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proofErr w:type="gramStart"/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  <w:proofErr w:type="gramEnd"/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96D9E" w:rsidRPr="00B26884" w:rsidRDefault="00B96D9E" w:rsidP="00B96D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7372">
        <w:rPr>
          <w:rFonts w:ascii="Times New Roman" w:eastAsiaTheme="minorEastAsia" w:hAnsi="Times New Roman" w:cs="Times New Roman"/>
          <w:b/>
          <w:noProof/>
          <w:sz w:val="32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9pt;margin-top:16.8pt;width:74.35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" stroked="f">
            <v:textbox>
              <w:txbxContent>
                <w:p w:rsidR="00B96D9E" w:rsidRPr="00BB09CD" w:rsidRDefault="00B96D9E" w:rsidP="00B96D9E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BB09C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(заявителя)</w:t>
                  </w:r>
                </w:p>
              </w:txbxContent>
            </v:textbox>
          </v:shape>
        </w:pic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Дата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Подпись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</w:r>
    </w:p>
    <w:p w:rsidR="00B96D9E" w:rsidRPr="00B26884" w:rsidRDefault="00B96D9E" w:rsidP="00B96D9E">
      <w:pPr>
        <w:rPr>
          <w:rFonts w:eastAsiaTheme="minorEastAsia"/>
          <w:lang w:eastAsia="ru-RU"/>
        </w:rPr>
      </w:pPr>
    </w:p>
    <w:p w:rsidR="00B96D9E" w:rsidRDefault="00B96D9E" w:rsidP="00B96D9E">
      <w:bookmarkStart w:id="0" w:name="_GoBack"/>
      <w:bookmarkEnd w:id="0"/>
    </w:p>
    <w:p w:rsidR="00903B08" w:rsidRDefault="00903B08"/>
    <w:sectPr w:rsidR="00903B08" w:rsidSect="0050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9E"/>
    <w:rsid w:val="0041002E"/>
    <w:rsid w:val="00903B08"/>
    <w:rsid w:val="00B9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Company>Krokoz™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2016-03-22T12:04:00Z</dcterms:created>
  <dcterms:modified xsi:type="dcterms:W3CDTF">2016-03-22T12:05:00Z</dcterms:modified>
</cp:coreProperties>
</file>